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BE" w:rsidRPr="002D3F5E" w:rsidRDefault="005108BE" w:rsidP="00E4490E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9634" w:type="dxa"/>
        <w:jc w:val="center"/>
        <w:tblLayout w:type="fixed"/>
        <w:tblLook w:val="04A0"/>
      </w:tblPr>
      <w:tblGrid>
        <w:gridCol w:w="1695"/>
        <w:gridCol w:w="3404"/>
        <w:gridCol w:w="2694"/>
        <w:gridCol w:w="1841"/>
      </w:tblGrid>
      <w:tr w:rsidR="00414870" w:rsidRPr="002D3F5E" w:rsidTr="00FB4E1C">
        <w:trPr>
          <w:trHeight w:val="363"/>
          <w:jc w:val="center"/>
        </w:trPr>
        <w:tc>
          <w:tcPr>
            <w:tcW w:w="9634" w:type="dxa"/>
            <w:gridSpan w:val="4"/>
            <w:vAlign w:val="center"/>
          </w:tcPr>
          <w:p w:rsidR="00414870" w:rsidRPr="002D3F5E" w:rsidRDefault="00DC04AC" w:rsidP="00FB4E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F5E">
              <w:rPr>
                <w:rFonts w:ascii="Times New Roman" w:hAnsi="Times New Roman" w:cs="Times New Roman"/>
                <w:b/>
              </w:rPr>
              <w:t>TECHNIKUM</w:t>
            </w:r>
            <w:r w:rsidR="00992A57" w:rsidRPr="002D3F5E">
              <w:rPr>
                <w:rFonts w:ascii="Times New Roman" w:hAnsi="Times New Roman" w:cs="Times New Roman"/>
                <w:b/>
              </w:rPr>
              <w:t xml:space="preserve"> – PO</w:t>
            </w:r>
            <w:r w:rsidR="00FB4E1C" w:rsidRPr="002D3F5E">
              <w:rPr>
                <w:rFonts w:ascii="Times New Roman" w:hAnsi="Times New Roman" w:cs="Times New Roman"/>
                <w:b/>
              </w:rPr>
              <w:t xml:space="preserve"> GIMNAZJUM</w:t>
            </w:r>
            <w:r w:rsidR="000A1794" w:rsidRPr="002D3F5E">
              <w:rPr>
                <w:rFonts w:ascii="Times New Roman" w:hAnsi="Times New Roman" w:cs="Times New Roman"/>
                <w:b/>
              </w:rPr>
              <w:t>– rok szkolny 2020</w:t>
            </w:r>
            <w:r w:rsidR="00414870" w:rsidRPr="002D3F5E">
              <w:rPr>
                <w:rFonts w:ascii="Times New Roman" w:hAnsi="Times New Roman" w:cs="Times New Roman"/>
                <w:b/>
              </w:rPr>
              <w:t>/202</w:t>
            </w:r>
            <w:r w:rsidR="000A1794" w:rsidRPr="002D3F5E">
              <w:rPr>
                <w:rFonts w:ascii="Times New Roman" w:hAnsi="Times New Roman" w:cs="Times New Roman"/>
                <w:b/>
              </w:rPr>
              <w:t>1</w:t>
            </w:r>
            <w:r w:rsidR="001F2A85" w:rsidRPr="002D3F5E">
              <w:rPr>
                <w:rFonts w:ascii="Times New Roman" w:hAnsi="Times New Roman" w:cs="Times New Roman"/>
                <w:b/>
              </w:rPr>
              <w:t xml:space="preserve"> wykaz podręczników</w:t>
            </w:r>
          </w:p>
        </w:tc>
      </w:tr>
      <w:tr w:rsidR="00414870" w:rsidRPr="002D3F5E" w:rsidTr="00FB4E1C">
        <w:trPr>
          <w:trHeight w:val="363"/>
          <w:jc w:val="center"/>
        </w:trPr>
        <w:tc>
          <w:tcPr>
            <w:tcW w:w="9634" w:type="dxa"/>
            <w:gridSpan w:val="4"/>
            <w:vAlign w:val="center"/>
          </w:tcPr>
          <w:p w:rsidR="00414870" w:rsidRPr="002D3F5E" w:rsidRDefault="00FB4E1C" w:rsidP="00510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F5E">
              <w:rPr>
                <w:rFonts w:ascii="Times New Roman" w:hAnsi="Times New Roman" w:cs="Times New Roman"/>
                <w:b/>
              </w:rPr>
              <w:t>2</w:t>
            </w:r>
            <w:r w:rsidR="00F5165A" w:rsidRPr="002D3F5E">
              <w:rPr>
                <w:rFonts w:ascii="Times New Roman" w:hAnsi="Times New Roman" w:cs="Times New Roman"/>
                <w:b/>
              </w:rPr>
              <w:t xml:space="preserve"> IN</w:t>
            </w:r>
            <w:r w:rsidRPr="002D3F5E">
              <w:rPr>
                <w:rFonts w:ascii="Times New Roman" w:hAnsi="Times New Roman" w:cs="Times New Roman"/>
                <w:b/>
              </w:rPr>
              <w:t xml:space="preserve"> </w:t>
            </w:r>
            <w:r w:rsidR="0042494F" w:rsidRPr="002D3F5E">
              <w:rPr>
                <w:rFonts w:ascii="Times New Roman" w:hAnsi="Times New Roman" w:cs="Times New Roman"/>
                <w:b/>
              </w:rPr>
              <w:t>(TECHN</w:t>
            </w:r>
            <w:r w:rsidR="00F5165A" w:rsidRPr="002D3F5E">
              <w:rPr>
                <w:rFonts w:ascii="Times New Roman" w:hAnsi="Times New Roman" w:cs="Times New Roman"/>
                <w:b/>
              </w:rPr>
              <w:t>IK INFORMATYK</w:t>
            </w:r>
            <w:r w:rsidR="00DC04AC" w:rsidRPr="002D3F5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14870" w:rsidRPr="002D3F5E" w:rsidTr="00A636C4">
        <w:trPr>
          <w:trHeight w:val="363"/>
          <w:jc w:val="center"/>
        </w:trPr>
        <w:tc>
          <w:tcPr>
            <w:tcW w:w="1695" w:type="dxa"/>
            <w:vAlign w:val="center"/>
          </w:tcPr>
          <w:p w:rsidR="00414870" w:rsidRPr="002D3F5E" w:rsidRDefault="00414870" w:rsidP="00510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F5E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404" w:type="dxa"/>
            <w:vAlign w:val="center"/>
          </w:tcPr>
          <w:p w:rsidR="00414870" w:rsidRPr="002D3F5E" w:rsidRDefault="00414870" w:rsidP="004148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F5E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2694" w:type="dxa"/>
          </w:tcPr>
          <w:p w:rsidR="00414870" w:rsidRPr="002D3F5E" w:rsidRDefault="00414870" w:rsidP="00510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F5E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841" w:type="dxa"/>
          </w:tcPr>
          <w:p w:rsidR="00414870" w:rsidRPr="002D3F5E" w:rsidRDefault="00414870" w:rsidP="00510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F5E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106D31" w:rsidRPr="002D3F5E" w:rsidTr="002D3F5E">
        <w:trPr>
          <w:trHeight w:val="404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6D31" w:rsidRPr="002D3F5E" w:rsidRDefault="00106D31" w:rsidP="00A43D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j. polski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31" w:rsidRPr="00A43DEF" w:rsidRDefault="00106D31" w:rsidP="00A636C4">
            <w:pPr>
              <w:rPr>
                <w:rFonts w:ascii="Times New Roman" w:hAnsi="Times New Roman" w:cs="Times New Roman"/>
                <w:color w:val="000000"/>
              </w:rPr>
            </w:pPr>
            <w:r w:rsidRPr="00A43DEF">
              <w:rPr>
                <w:rFonts w:ascii="Times New Roman" w:hAnsi="Times New Roman" w:cs="Times New Roman"/>
                <w:color w:val="000000"/>
              </w:rPr>
              <w:t>„NOWE zrozumieć tekst, zrozumieć człowieka”, część 2.1 oraz 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1" w:rsidRPr="00A43DEF" w:rsidRDefault="00106D31" w:rsidP="00A636C4">
            <w:pPr>
              <w:rPr>
                <w:rFonts w:ascii="Times New Roman" w:hAnsi="Times New Roman" w:cs="Times New Roman"/>
                <w:color w:val="000000"/>
              </w:rPr>
            </w:pPr>
            <w:r w:rsidRPr="00A43DEF">
              <w:rPr>
                <w:rFonts w:ascii="Times New Roman" w:hAnsi="Times New Roman" w:cs="Times New Roman"/>
                <w:color w:val="000000"/>
              </w:rPr>
              <w:t>D. Chemperek,</w:t>
            </w:r>
          </w:p>
          <w:p w:rsidR="00106D31" w:rsidRPr="00A43DEF" w:rsidRDefault="00106D31" w:rsidP="00A636C4">
            <w:pPr>
              <w:rPr>
                <w:rFonts w:ascii="Times New Roman" w:hAnsi="Times New Roman" w:cs="Times New Roman"/>
                <w:color w:val="000000"/>
              </w:rPr>
            </w:pPr>
            <w:r w:rsidRPr="00A43DEF">
              <w:rPr>
                <w:rFonts w:ascii="Times New Roman" w:hAnsi="Times New Roman" w:cs="Times New Roman"/>
                <w:color w:val="000000"/>
              </w:rPr>
              <w:t>A. Kalbarczyk,</w:t>
            </w:r>
          </w:p>
          <w:p w:rsidR="00106D31" w:rsidRPr="00A43DEF" w:rsidRDefault="00106D31" w:rsidP="00A636C4">
            <w:pPr>
              <w:rPr>
                <w:rFonts w:ascii="Times New Roman" w:hAnsi="Times New Roman" w:cs="Times New Roman"/>
                <w:color w:val="000000"/>
              </w:rPr>
            </w:pPr>
            <w:r w:rsidRPr="00A43DEF">
              <w:rPr>
                <w:rFonts w:ascii="Times New Roman" w:hAnsi="Times New Roman" w:cs="Times New Roman"/>
                <w:color w:val="000000"/>
              </w:rPr>
              <w:t>D. Trześniowski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31" w:rsidRPr="00A43DEF" w:rsidRDefault="001F2A85" w:rsidP="00A636C4">
            <w:pPr>
              <w:rPr>
                <w:rFonts w:ascii="Times New Roman" w:hAnsi="Times New Roman" w:cs="Times New Roman"/>
                <w:color w:val="000000"/>
              </w:rPr>
            </w:pPr>
            <w:r w:rsidRPr="00A43DEF">
              <w:rPr>
                <w:rFonts w:ascii="Times New Roman" w:hAnsi="Times New Roman" w:cs="Times New Roman"/>
              </w:rPr>
              <w:t>WSiP</w:t>
            </w:r>
          </w:p>
        </w:tc>
      </w:tr>
      <w:tr w:rsidR="001F2A85" w:rsidRPr="002D3F5E" w:rsidTr="002D3F5E">
        <w:trPr>
          <w:trHeight w:val="330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2A85" w:rsidRPr="002D3F5E" w:rsidRDefault="001F2A85" w:rsidP="00A43D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j. angielski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85" w:rsidRPr="00A43DEF" w:rsidRDefault="001F2A85" w:rsidP="00A636C4">
            <w:pPr>
              <w:rPr>
                <w:rFonts w:ascii="Times New Roman" w:hAnsi="Times New Roman" w:cs="Times New Roman"/>
                <w:color w:val="000000"/>
              </w:rPr>
            </w:pPr>
            <w:r w:rsidRPr="00A43DEF">
              <w:rPr>
                <w:rFonts w:ascii="Times New Roman" w:hAnsi="Times New Roman" w:cs="Times New Roman"/>
              </w:rPr>
              <w:t>Kontynuacja Matura Focus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85" w:rsidRPr="00A43DEF" w:rsidRDefault="001F2A85" w:rsidP="00A636C4">
            <w:pPr>
              <w:rPr>
                <w:rFonts w:ascii="Times New Roman" w:hAnsi="Times New Roman" w:cs="Times New Roman"/>
                <w:color w:val="000000"/>
              </w:rPr>
            </w:pPr>
            <w:r w:rsidRPr="00A43DEF">
              <w:rPr>
                <w:rFonts w:ascii="Times New Roman" w:hAnsi="Times New Roman" w:cs="Times New Roman"/>
                <w:color w:val="000000"/>
              </w:rPr>
              <w:t>Sue Kay</w:t>
            </w:r>
          </w:p>
          <w:p w:rsidR="001F2A85" w:rsidRPr="00A43DEF" w:rsidRDefault="001F2A85" w:rsidP="00A636C4">
            <w:pPr>
              <w:rPr>
                <w:rFonts w:ascii="Times New Roman" w:hAnsi="Times New Roman" w:cs="Times New Roman"/>
                <w:color w:val="000000"/>
              </w:rPr>
            </w:pPr>
            <w:r w:rsidRPr="00A43DEF">
              <w:rPr>
                <w:rFonts w:ascii="Times New Roman" w:hAnsi="Times New Roman" w:cs="Times New Roman"/>
                <w:color w:val="000000"/>
              </w:rPr>
              <w:t>Vaughan Jones</w:t>
            </w:r>
          </w:p>
          <w:p w:rsidR="001F2A85" w:rsidRPr="00A43DEF" w:rsidRDefault="001F2A85" w:rsidP="00A636C4">
            <w:pPr>
              <w:rPr>
                <w:rFonts w:ascii="Times New Roman" w:hAnsi="Times New Roman" w:cs="Times New Roman"/>
                <w:color w:val="000000"/>
              </w:rPr>
            </w:pPr>
            <w:r w:rsidRPr="00A43DEF">
              <w:rPr>
                <w:rFonts w:ascii="Times New Roman" w:hAnsi="Times New Roman" w:cs="Times New Roman"/>
                <w:color w:val="000000"/>
              </w:rPr>
              <w:t>Daniel Brayshaw</w:t>
            </w:r>
          </w:p>
          <w:p w:rsidR="001F2A85" w:rsidRPr="00A43DEF" w:rsidRDefault="001F2A85" w:rsidP="00A636C4">
            <w:pPr>
              <w:rPr>
                <w:rFonts w:ascii="Times New Roman" w:hAnsi="Times New Roman" w:cs="Times New Roman"/>
                <w:color w:val="000000"/>
              </w:rPr>
            </w:pPr>
            <w:r w:rsidRPr="00A43DEF">
              <w:rPr>
                <w:rFonts w:ascii="Times New Roman" w:hAnsi="Times New Roman" w:cs="Times New Roman"/>
                <w:color w:val="000000"/>
              </w:rPr>
              <w:t>Bartosz Michałowski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85" w:rsidRPr="00A43DEF" w:rsidRDefault="001F2A85" w:rsidP="00A636C4">
            <w:pPr>
              <w:rPr>
                <w:rFonts w:ascii="Times New Roman" w:hAnsi="Times New Roman" w:cs="Times New Roman"/>
                <w:color w:val="000000"/>
              </w:rPr>
            </w:pPr>
            <w:r w:rsidRPr="00A43DEF">
              <w:rPr>
                <w:rFonts w:ascii="Times New Roman" w:hAnsi="Times New Roman" w:cs="Times New Roman"/>
                <w:color w:val="000000"/>
              </w:rPr>
              <w:t>Pearson</w:t>
            </w:r>
          </w:p>
        </w:tc>
      </w:tr>
      <w:tr w:rsidR="001F2A85" w:rsidRPr="002D3F5E" w:rsidTr="002D3F5E">
        <w:trPr>
          <w:trHeight w:val="347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2A85" w:rsidRPr="002D3F5E" w:rsidRDefault="001F2A85" w:rsidP="00A43D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j. niemiecki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85" w:rsidRPr="00A43DEF" w:rsidRDefault="001F2A85" w:rsidP="00A636C4">
            <w:pPr>
              <w:rPr>
                <w:rFonts w:ascii="Times New Roman" w:hAnsi="Times New Roman" w:cs="Times New Roman"/>
              </w:rPr>
            </w:pPr>
            <w:r w:rsidRPr="00A43DEF">
              <w:rPr>
                <w:rFonts w:ascii="Times New Roman" w:hAnsi="Times New Roman" w:cs="Times New Roman"/>
              </w:rPr>
              <w:t>Podręcznik i książka ćwiczeń „Direkt neu 1B”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85" w:rsidRPr="00A43DEF" w:rsidRDefault="00190570" w:rsidP="00A636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hyperlink r:id="rId6" w:history="1">
              <w:r w:rsidR="001F2A85" w:rsidRPr="00A43DEF">
                <w:rPr>
                  <w:rFonts w:ascii="Times New Roman" w:hAnsi="Times New Roman" w:cs="Times New Roman"/>
                  <w:color w:val="000000"/>
                </w:rPr>
                <w:t>Beata Ćwikowska</w:t>
              </w:r>
            </w:hyperlink>
            <w:r w:rsidR="001F2A85" w:rsidRPr="00A43D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</w:p>
          <w:p w:rsidR="001F2A85" w:rsidRPr="00A43DEF" w:rsidRDefault="00190570" w:rsidP="00A636C4">
            <w:pPr>
              <w:rPr>
                <w:rFonts w:ascii="Times New Roman" w:hAnsi="Times New Roman" w:cs="Times New Roman"/>
              </w:rPr>
            </w:pPr>
            <w:hyperlink r:id="rId7" w:history="1">
              <w:r w:rsidR="001F2A85" w:rsidRPr="00A43DEF">
                <w:rPr>
                  <w:rFonts w:ascii="Times New Roman" w:hAnsi="Times New Roman" w:cs="Times New Roman"/>
                  <w:color w:val="000000"/>
                </w:rPr>
                <w:t>Giorgio Motta</w:t>
              </w:r>
            </w:hyperlink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85" w:rsidRPr="00A43DEF" w:rsidRDefault="001F2A85" w:rsidP="00A636C4">
            <w:pPr>
              <w:rPr>
                <w:rFonts w:ascii="Times New Roman" w:hAnsi="Times New Roman" w:cs="Times New Roman"/>
              </w:rPr>
            </w:pPr>
            <w:r w:rsidRPr="00A43DEF">
              <w:rPr>
                <w:rFonts w:ascii="Times New Roman" w:hAnsi="Times New Roman" w:cs="Times New Roman"/>
              </w:rPr>
              <w:t>LektorKlett</w:t>
            </w:r>
          </w:p>
        </w:tc>
      </w:tr>
      <w:tr w:rsidR="001F2A85" w:rsidRPr="002D3F5E" w:rsidTr="002D3F5E">
        <w:trPr>
          <w:trHeight w:val="330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2A85" w:rsidRPr="002D3F5E" w:rsidRDefault="001F2A85" w:rsidP="00A43D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przedsiębiorczość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85" w:rsidRPr="00A43DEF" w:rsidRDefault="001F2A85" w:rsidP="00A636C4">
            <w:pPr>
              <w:rPr>
                <w:rFonts w:ascii="Times New Roman" w:hAnsi="Times New Roman" w:cs="Times New Roman"/>
              </w:rPr>
            </w:pPr>
            <w:r w:rsidRPr="00A43DEF">
              <w:rPr>
                <w:rFonts w:ascii="Times New Roman" w:hAnsi="Times New Roman" w:cs="Times New Roman"/>
              </w:rPr>
              <w:t>„Krok w przedsiębiorczość”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85" w:rsidRPr="00A43DEF" w:rsidRDefault="001F2A85" w:rsidP="00A636C4">
            <w:pPr>
              <w:rPr>
                <w:rFonts w:ascii="Times New Roman" w:hAnsi="Times New Roman" w:cs="Times New Roman"/>
              </w:rPr>
            </w:pPr>
            <w:r w:rsidRPr="00A43DEF">
              <w:rPr>
                <w:rFonts w:ascii="Times New Roman" w:hAnsi="Times New Roman" w:cs="Times New Roman"/>
              </w:rPr>
              <w:t>Autorzy Zbigniew Makieła, Tomasz Rachwał</w:t>
            </w:r>
          </w:p>
          <w:p w:rsidR="001F2A85" w:rsidRPr="00A43DEF" w:rsidRDefault="001F2A85" w:rsidP="00A63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85" w:rsidRPr="00A43DEF" w:rsidRDefault="001F2A85" w:rsidP="00A636C4">
            <w:pPr>
              <w:rPr>
                <w:rFonts w:ascii="Times New Roman" w:hAnsi="Times New Roman" w:cs="Times New Roman"/>
              </w:rPr>
            </w:pPr>
            <w:r w:rsidRPr="00A43DEF">
              <w:rPr>
                <w:rFonts w:ascii="Times New Roman" w:hAnsi="Times New Roman" w:cs="Times New Roman"/>
              </w:rPr>
              <w:t>Nowa Era</w:t>
            </w:r>
          </w:p>
        </w:tc>
      </w:tr>
      <w:tr w:rsidR="00F9268D" w:rsidRPr="002D3F5E" w:rsidTr="002D3F5E">
        <w:trPr>
          <w:trHeight w:val="347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268D" w:rsidRPr="002D3F5E" w:rsidRDefault="00F9268D" w:rsidP="00A43D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fizyka</w:t>
            </w:r>
            <w:r w:rsidR="000A1794" w:rsidRPr="002D3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_r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8D" w:rsidRPr="00A43DEF" w:rsidRDefault="001F2A85" w:rsidP="00A63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DEF">
              <w:rPr>
                <w:rFonts w:ascii="Times New Roman" w:hAnsi="Times New Roman" w:cs="Times New Roman"/>
                <w:sz w:val="20"/>
                <w:szCs w:val="20"/>
              </w:rPr>
              <w:t>„Zrozumieć fizykę 1, zakres rozszerzony”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85" w:rsidRPr="00A43DEF" w:rsidRDefault="001F2A85" w:rsidP="00A63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DEF">
              <w:rPr>
                <w:rFonts w:ascii="Times New Roman" w:hAnsi="Times New Roman" w:cs="Times New Roman"/>
                <w:sz w:val="20"/>
                <w:szCs w:val="20"/>
              </w:rPr>
              <w:t xml:space="preserve">Marcin Braun </w:t>
            </w:r>
          </w:p>
          <w:p w:rsidR="001F2A85" w:rsidRPr="00A43DEF" w:rsidRDefault="001F2A85" w:rsidP="00A63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DEF">
              <w:rPr>
                <w:rFonts w:ascii="Times New Roman" w:hAnsi="Times New Roman" w:cs="Times New Roman"/>
                <w:sz w:val="20"/>
                <w:szCs w:val="20"/>
              </w:rPr>
              <w:t xml:space="preserve">Agnieszka Byczuk </w:t>
            </w:r>
          </w:p>
          <w:p w:rsidR="001F2A85" w:rsidRPr="00A43DEF" w:rsidRDefault="001F2A85" w:rsidP="00A63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DEF">
              <w:rPr>
                <w:rFonts w:ascii="Times New Roman" w:hAnsi="Times New Roman" w:cs="Times New Roman"/>
                <w:sz w:val="20"/>
                <w:szCs w:val="20"/>
              </w:rPr>
              <w:t xml:space="preserve"> Krzysztof Byczuk </w:t>
            </w:r>
          </w:p>
          <w:p w:rsidR="00F9268D" w:rsidRPr="00A43DEF" w:rsidRDefault="001F2A85" w:rsidP="00A63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DEF">
              <w:rPr>
                <w:rFonts w:ascii="Times New Roman" w:hAnsi="Times New Roman" w:cs="Times New Roman"/>
                <w:sz w:val="20"/>
                <w:szCs w:val="20"/>
              </w:rPr>
              <w:t>Elżbieta Wójtowicz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8D" w:rsidRPr="00A43DEF" w:rsidRDefault="001F2A85" w:rsidP="00A63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DEF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1F2A85" w:rsidRPr="002D3F5E" w:rsidTr="002D3F5E">
        <w:trPr>
          <w:trHeight w:val="444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85" w:rsidRPr="002D3F5E" w:rsidRDefault="001F2A85" w:rsidP="00A43D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matematyka_r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85" w:rsidRPr="00A43DEF" w:rsidRDefault="001F2A85" w:rsidP="00A63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DEF">
              <w:rPr>
                <w:rFonts w:ascii="Times New Roman" w:hAnsi="Times New Roman" w:cs="Times New Roman"/>
                <w:sz w:val="20"/>
                <w:szCs w:val="20"/>
              </w:rPr>
              <w:t>Kontynuacja „MATeMAtyka 1, zakres rozszerzony”</w:t>
            </w:r>
          </w:p>
          <w:p w:rsidR="001F2A85" w:rsidRPr="00A43DEF" w:rsidRDefault="001F2A85" w:rsidP="00A636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85" w:rsidRPr="00A43DEF" w:rsidRDefault="001F2A85" w:rsidP="00A636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Wojciech Babiański                          Lech Chańko                                 Dorota Ponczek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85" w:rsidRPr="00A43DEF" w:rsidRDefault="001F2A85" w:rsidP="00A636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Nowa Era</w:t>
            </w:r>
          </w:p>
          <w:p w:rsidR="001F2A85" w:rsidRPr="00A43DEF" w:rsidRDefault="001F2A85" w:rsidP="00A636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36C4" w:rsidRPr="002D3F5E" w:rsidTr="002D3F5E">
        <w:trPr>
          <w:trHeight w:val="444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C4" w:rsidRPr="002D3F5E" w:rsidRDefault="00A636C4" w:rsidP="00A43D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C4" w:rsidRPr="00A43DEF" w:rsidRDefault="00A636C4" w:rsidP="00A63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DEF">
              <w:rPr>
                <w:rFonts w:ascii="Times New Roman" w:hAnsi="Times New Roman" w:cs="Times New Roman"/>
                <w:sz w:val="20"/>
                <w:szCs w:val="20"/>
              </w:rPr>
              <w:t>„Być świadkiem Zmartwychwstałego w Kościele”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C4" w:rsidRPr="00A43DEF" w:rsidRDefault="00A636C4" w:rsidP="00A636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3D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Red. ks. Piotr Pierzchała</w:t>
            </w:r>
          </w:p>
          <w:p w:rsidR="00A636C4" w:rsidRPr="00A43DEF" w:rsidRDefault="00A636C4" w:rsidP="00A636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3D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s. Otylia Pierożek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C4" w:rsidRPr="00A43DEF" w:rsidRDefault="00A636C4" w:rsidP="00A636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Wydawnictwo Katechetyczne</w:t>
            </w:r>
          </w:p>
        </w:tc>
      </w:tr>
      <w:tr w:rsidR="00A636C4" w:rsidRPr="002D3F5E" w:rsidTr="0017419E">
        <w:trPr>
          <w:trHeight w:val="686"/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C4" w:rsidRPr="002D3F5E" w:rsidRDefault="00A636C4" w:rsidP="00A43D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F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Przedmioty zawodowe</w:t>
            </w:r>
            <w:r w:rsidR="002D3F5E" w:rsidRPr="002D3F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 technik informatyk</w:t>
            </w:r>
          </w:p>
        </w:tc>
      </w:tr>
      <w:tr w:rsidR="00A43DEF" w:rsidRPr="002D3F5E" w:rsidTr="00A636C4">
        <w:trPr>
          <w:trHeight w:val="686"/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EF" w:rsidRPr="002D3F5E" w:rsidRDefault="00A43DEF" w:rsidP="00A43DEF">
            <w:pPr>
              <w:pStyle w:val="Zawartotabeli"/>
              <w:rPr>
                <w:rFonts w:cs="Times New Roman"/>
              </w:rPr>
            </w:pPr>
            <w:r w:rsidRPr="002D3F5E">
              <w:rPr>
                <w:rFonts w:cs="Times New Roman"/>
              </w:rPr>
              <w:t>Kwalifikacja INF.02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EF" w:rsidRPr="002D3F5E" w:rsidRDefault="00A43DEF" w:rsidP="00A43D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F5E">
              <w:rPr>
                <w:rFonts w:ascii="Times New Roman" w:hAnsi="Times New Roman" w:cs="Times New Roman"/>
              </w:rPr>
              <w:t>Administracja i eksploatacja systemów komputerowych, urządzeń peryferyjnych i lokalnych sieci komputerowych. Część 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EF" w:rsidRPr="002D3F5E" w:rsidRDefault="00A43DEF" w:rsidP="00A43D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F5E">
              <w:rPr>
                <w:rFonts w:ascii="Times New Roman" w:hAnsi="Times New Roman" w:cs="Times New Roman"/>
              </w:rPr>
              <w:t>Tomasz Marciniuk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EF" w:rsidRPr="002D3F5E" w:rsidRDefault="00A43DEF" w:rsidP="00A43D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F5E">
              <w:rPr>
                <w:rFonts w:ascii="Times New Roman" w:hAnsi="Times New Roman" w:cs="Times New Roman"/>
              </w:rPr>
              <w:t>WSiP</w:t>
            </w:r>
          </w:p>
        </w:tc>
      </w:tr>
      <w:tr w:rsidR="00A43DEF" w:rsidRPr="002D3F5E" w:rsidTr="001959ED">
        <w:trPr>
          <w:trHeight w:val="686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EF" w:rsidRPr="002D3F5E" w:rsidRDefault="00A43DEF" w:rsidP="00A43DEF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EF" w:rsidRPr="002D3F5E" w:rsidRDefault="00A43DEF" w:rsidP="00A43D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F5E">
              <w:rPr>
                <w:rFonts w:ascii="Times New Roman" w:hAnsi="Times New Roman" w:cs="Times New Roman"/>
              </w:rPr>
              <w:t>Administracja i eksploatacja systemów komputerowych, urządzeń peryferyjnych i lokalnych sieci komputerowych. Część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EF" w:rsidRPr="002D3F5E" w:rsidRDefault="00A43DEF" w:rsidP="00A43D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F5E">
              <w:rPr>
                <w:rFonts w:ascii="Times New Roman" w:hAnsi="Times New Roman" w:cs="Times New Roman"/>
              </w:rPr>
              <w:t>Sylwia Osetek,                     Krzysztof Pytel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EF" w:rsidRPr="002D3F5E" w:rsidRDefault="00A43DEF" w:rsidP="00A43D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F5E">
              <w:rPr>
                <w:rFonts w:ascii="Times New Roman" w:hAnsi="Times New Roman" w:cs="Times New Roman"/>
              </w:rPr>
              <w:t>WSiP</w:t>
            </w:r>
          </w:p>
        </w:tc>
      </w:tr>
      <w:tr w:rsidR="00A43DEF" w:rsidRPr="002D3F5E" w:rsidTr="001959ED">
        <w:trPr>
          <w:trHeight w:val="686"/>
          <w:jc w:val="center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EF" w:rsidRPr="002D3F5E" w:rsidRDefault="00A43DEF" w:rsidP="00A43DEF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EF" w:rsidRPr="002D3F5E" w:rsidRDefault="00A43DEF" w:rsidP="00A43D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F5E">
              <w:rPr>
                <w:rFonts w:ascii="Times New Roman" w:hAnsi="Times New Roman" w:cs="Times New Roman"/>
              </w:rPr>
              <w:t>Administracja i eksploatacja systemów komputerowych, urządzeń peryferyjnych i lokalnych sieci komputerowych. Część 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EF" w:rsidRPr="002D3F5E" w:rsidRDefault="00A43DEF" w:rsidP="00A43D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F5E">
              <w:rPr>
                <w:rFonts w:ascii="Times New Roman" w:hAnsi="Times New Roman" w:cs="Times New Roman"/>
              </w:rPr>
              <w:t>Sylwia Osetek,                    Krzysztof Pytel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EF" w:rsidRPr="002D3F5E" w:rsidRDefault="00A43DEF" w:rsidP="00A43D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F5E">
              <w:rPr>
                <w:rFonts w:ascii="Times New Roman" w:hAnsi="Times New Roman" w:cs="Times New Roman"/>
              </w:rPr>
              <w:t>WSiP</w:t>
            </w:r>
          </w:p>
        </w:tc>
      </w:tr>
      <w:tr w:rsidR="00106D31" w:rsidRPr="002D3F5E" w:rsidTr="00A636C4">
        <w:trPr>
          <w:trHeight w:val="686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31" w:rsidRPr="002D3F5E" w:rsidRDefault="002D3F5E" w:rsidP="00A43DE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2D3F5E">
              <w:rPr>
                <w:rFonts w:cs="Times New Roman"/>
              </w:rPr>
              <w:t>Kwalifikacja INF.03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31" w:rsidRPr="002D3F5E" w:rsidRDefault="002D3F5E" w:rsidP="00A43D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F5E">
              <w:rPr>
                <w:rFonts w:ascii="Times New Roman" w:hAnsi="Times New Roman" w:cs="Times New Roman"/>
              </w:rPr>
              <w:t>Tworzenie stron i aplikacji internetowych oraz baz danych i administrowanie nimi. Część 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31" w:rsidRPr="002D3F5E" w:rsidRDefault="002D3F5E" w:rsidP="00A43D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F5E">
              <w:rPr>
                <w:rFonts w:ascii="Times New Roman" w:hAnsi="Times New Roman" w:cs="Times New Roman"/>
              </w:rPr>
              <w:t>Tomasz Klekot, Agnieszka Klekot.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31" w:rsidRPr="002D3F5E" w:rsidRDefault="002D3F5E" w:rsidP="00A43D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F5E">
              <w:rPr>
                <w:rFonts w:ascii="Times New Roman" w:hAnsi="Times New Roman" w:cs="Times New Roman"/>
              </w:rPr>
              <w:t>WSiP</w:t>
            </w:r>
          </w:p>
        </w:tc>
      </w:tr>
    </w:tbl>
    <w:p w:rsidR="00BD4495" w:rsidRPr="002D3F5E" w:rsidRDefault="00BD4495" w:rsidP="00985991">
      <w:pPr>
        <w:rPr>
          <w:rFonts w:ascii="Times New Roman" w:hAnsi="Times New Roman" w:cs="Times New Roman"/>
          <w:b/>
          <w:u w:val="single"/>
        </w:rPr>
      </w:pPr>
    </w:p>
    <w:sectPr w:rsidR="00BD4495" w:rsidRPr="002D3F5E" w:rsidSect="003752DA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CE1" w:rsidRDefault="00EF4CE1" w:rsidP="00655D47">
      <w:pPr>
        <w:spacing w:after="0" w:line="240" w:lineRule="auto"/>
      </w:pPr>
      <w:r>
        <w:separator/>
      </w:r>
    </w:p>
  </w:endnote>
  <w:endnote w:type="continuationSeparator" w:id="1">
    <w:p w:rsidR="00EF4CE1" w:rsidRDefault="00EF4CE1" w:rsidP="0065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4114435"/>
      <w:docPartObj>
        <w:docPartGallery w:val="Page Numbers (Bottom of Page)"/>
        <w:docPartUnique/>
      </w:docPartObj>
    </w:sdtPr>
    <w:sdtContent>
      <w:p w:rsidR="00E4490E" w:rsidRDefault="00190570">
        <w:pPr>
          <w:pStyle w:val="Stopka"/>
          <w:jc w:val="center"/>
        </w:pPr>
        <w:r>
          <w:fldChar w:fldCharType="begin"/>
        </w:r>
        <w:r w:rsidR="00E4490E">
          <w:instrText>PAGE   \* MERGEFORMAT</w:instrText>
        </w:r>
        <w:r>
          <w:fldChar w:fldCharType="separate"/>
        </w:r>
        <w:r w:rsidR="00A43DEF">
          <w:rPr>
            <w:noProof/>
          </w:rPr>
          <w:t>1</w:t>
        </w:r>
        <w:r>
          <w:fldChar w:fldCharType="end"/>
        </w:r>
      </w:p>
    </w:sdtContent>
  </w:sdt>
  <w:p w:rsidR="00E4490E" w:rsidRDefault="00E449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CE1" w:rsidRDefault="00EF4CE1" w:rsidP="00655D47">
      <w:pPr>
        <w:spacing w:after="0" w:line="240" w:lineRule="auto"/>
      </w:pPr>
      <w:r>
        <w:separator/>
      </w:r>
    </w:p>
  </w:footnote>
  <w:footnote w:type="continuationSeparator" w:id="1">
    <w:p w:rsidR="00EF4CE1" w:rsidRDefault="00EF4CE1" w:rsidP="00655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90E" w:rsidRPr="002D3F5E" w:rsidRDefault="001F2A85" w:rsidP="001F2A85">
    <w:pPr>
      <w:pStyle w:val="Nagwek"/>
      <w:jc w:val="center"/>
      <w:rPr>
        <w:rFonts w:ascii="Times New Roman" w:hAnsi="Times New Roman" w:cs="Times New Roman"/>
        <w:sz w:val="24"/>
        <w:szCs w:val="24"/>
      </w:rPr>
    </w:pPr>
    <w:r w:rsidRPr="002D3F5E">
      <w:rPr>
        <w:rFonts w:ascii="Times New Roman" w:hAnsi="Times New Roman" w:cs="Times New Roman"/>
        <w:sz w:val="24"/>
        <w:szCs w:val="24"/>
      </w:rPr>
      <w:t>ROK SZKOLNY 2020/2021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3CF"/>
    <w:rsid w:val="00026E26"/>
    <w:rsid w:val="000400AE"/>
    <w:rsid w:val="00044651"/>
    <w:rsid w:val="00064BC7"/>
    <w:rsid w:val="000777BC"/>
    <w:rsid w:val="00095CE9"/>
    <w:rsid w:val="000A1794"/>
    <w:rsid w:val="000B6037"/>
    <w:rsid w:val="000D3B61"/>
    <w:rsid w:val="000E0FB0"/>
    <w:rsid w:val="000F4F80"/>
    <w:rsid w:val="000F7ED7"/>
    <w:rsid w:val="00106798"/>
    <w:rsid w:val="00106D31"/>
    <w:rsid w:val="001170B3"/>
    <w:rsid w:val="001232B8"/>
    <w:rsid w:val="00123A35"/>
    <w:rsid w:val="00125C8F"/>
    <w:rsid w:val="00132243"/>
    <w:rsid w:val="00140210"/>
    <w:rsid w:val="00154786"/>
    <w:rsid w:val="00155939"/>
    <w:rsid w:val="00176F5B"/>
    <w:rsid w:val="00190570"/>
    <w:rsid w:val="00191623"/>
    <w:rsid w:val="001A0565"/>
    <w:rsid w:val="001B3724"/>
    <w:rsid w:val="001C0DC1"/>
    <w:rsid w:val="001C518B"/>
    <w:rsid w:val="001D3184"/>
    <w:rsid w:val="001E0889"/>
    <w:rsid w:val="001F2A85"/>
    <w:rsid w:val="001F2C5B"/>
    <w:rsid w:val="00222ECC"/>
    <w:rsid w:val="00232B0C"/>
    <w:rsid w:val="00236255"/>
    <w:rsid w:val="00242382"/>
    <w:rsid w:val="0026456C"/>
    <w:rsid w:val="002718B8"/>
    <w:rsid w:val="00276B5F"/>
    <w:rsid w:val="00277115"/>
    <w:rsid w:val="00280343"/>
    <w:rsid w:val="0029575D"/>
    <w:rsid w:val="002B3EA6"/>
    <w:rsid w:val="002B47AF"/>
    <w:rsid w:val="002C51C0"/>
    <w:rsid w:val="002C61A2"/>
    <w:rsid w:val="002D3F5E"/>
    <w:rsid w:val="002F3003"/>
    <w:rsid w:val="002F6744"/>
    <w:rsid w:val="0031083E"/>
    <w:rsid w:val="00313C18"/>
    <w:rsid w:val="003429F8"/>
    <w:rsid w:val="00356DD0"/>
    <w:rsid w:val="00370C3E"/>
    <w:rsid w:val="003752DA"/>
    <w:rsid w:val="0037555B"/>
    <w:rsid w:val="003972B7"/>
    <w:rsid w:val="003B6675"/>
    <w:rsid w:val="003C5AE3"/>
    <w:rsid w:val="003C650B"/>
    <w:rsid w:val="003D7469"/>
    <w:rsid w:val="003E3395"/>
    <w:rsid w:val="00414870"/>
    <w:rsid w:val="00416916"/>
    <w:rsid w:val="0042494F"/>
    <w:rsid w:val="00426B13"/>
    <w:rsid w:val="00473660"/>
    <w:rsid w:val="0048000F"/>
    <w:rsid w:val="004B4DF7"/>
    <w:rsid w:val="004D3AB9"/>
    <w:rsid w:val="004D7A21"/>
    <w:rsid w:val="004E0429"/>
    <w:rsid w:val="004E2913"/>
    <w:rsid w:val="004F6899"/>
    <w:rsid w:val="005057C9"/>
    <w:rsid w:val="005108BE"/>
    <w:rsid w:val="005200D2"/>
    <w:rsid w:val="00551892"/>
    <w:rsid w:val="005573A0"/>
    <w:rsid w:val="0056035D"/>
    <w:rsid w:val="0057014F"/>
    <w:rsid w:val="005B267C"/>
    <w:rsid w:val="005D6C2A"/>
    <w:rsid w:val="005E1FF5"/>
    <w:rsid w:val="005F61D7"/>
    <w:rsid w:val="0061598D"/>
    <w:rsid w:val="006367DA"/>
    <w:rsid w:val="00651A9D"/>
    <w:rsid w:val="00655D47"/>
    <w:rsid w:val="006733C7"/>
    <w:rsid w:val="006849C9"/>
    <w:rsid w:val="00694C66"/>
    <w:rsid w:val="006D4D37"/>
    <w:rsid w:val="006D7F37"/>
    <w:rsid w:val="006F5C64"/>
    <w:rsid w:val="007045F7"/>
    <w:rsid w:val="00724DCB"/>
    <w:rsid w:val="00734D5C"/>
    <w:rsid w:val="00743609"/>
    <w:rsid w:val="007827DB"/>
    <w:rsid w:val="00797400"/>
    <w:rsid w:val="007A30CE"/>
    <w:rsid w:val="007A6899"/>
    <w:rsid w:val="007C6A2B"/>
    <w:rsid w:val="007D7850"/>
    <w:rsid w:val="007F20B8"/>
    <w:rsid w:val="007F2479"/>
    <w:rsid w:val="007F65B8"/>
    <w:rsid w:val="008314F5"/>
    <w:rsid w:val="00835CB2"/>
    <w:rsid w:val="0085182C"/>
    <w:rsid w:val="00866123"/>
    <w:rsid w:val="008835A9"/>
    <w:rsid w:val="008A3506"/>
    <w:rsid w:val="008B65EE"/>
    <w:rsid w:val="008B7784"/>
    <w:rsid w:val="008B77EE"/>
    <w:rsid w:val="008C2039"/>
    <w:rsid w:val="008E100E"/>
    <w:rsid w:val="008E2B34"/>
    <w:rsid w:val="008F5F51"/>
    <w:rsid w:val="00900134"/>
    <w:rsid w:val="00914DDA"/>
    <w:rsid w:val="009177F1"/>
    <w:rsid w:val="00917C9E"/>
    <w:rsid w:val="0092384C"/>
    <w:rsid w:val="00946FA2"/>
    <w:rsid w:val="00947C6C"/>
    <w:rsid w:val="009713AD"/>
    <w:rsid w:val="00985991"/>
    <w:rsid w:val="00992A57"/>
    <w:rsid w:val="009A6779"/>
    <w:rsid w:val="009A678C"/>
    <w:rsid w:val="009C772A"/>
    <w:rsid w:val="009E7CC5"/>
    <w:rsid w:val="00A10A8E"/>
    <w:rsid w:val="00A15483"/>
    <w:rsid w:val="00A26E03"/>
    <w:rsid w:val="00A43DEF"/>
    <w:rsid w:val="00A636C4"/>
    <w:rsid w:val="00A85219"/>
    <w:rsid w:val="00A901B9"/>
    <w:rsid w:val="00A9724F"/>
    <w:rsid w:val="00AC38C3"/>
    <w:rsid w:val="00AD5001"/>
    <w:rsid w:val="00AD7C8C"/>
    <w:rsid w:val="00B1602F"/>
    <w:rsid w:val="00B50EAA"/>
    <w:rsid w:val="00B81AB9"/>
    <w:rsid w:val="00B916ED"/>
    <w:rsid w:val="00B94802"/>
    <w:rsid w:val="00BA5192"/>
    <w:rsid w:val="00BA5CD0"/>
    <w:rsid w:val="00BB35F0"/>
    <w:rsid w:val="00BD3704"/>
    <w:rsid w:val="00BD4495"/>
    <w:rsid w:val="00C01BA1"/>
    <w:rsid w:val="00C04D53"/>
    <w:rsid w:val="00C23B4B"/>
    <w:rsid w:val="00C24D16"/>
    <w:rsid w:val="00C4611E"/>
    <w:rsid w:val="00C63163"/>
    <w:rsid w:val="00C71040"/>
    <w:rsid w:val="00C7737A"/>
    <w:rsid w:val="00C952EA"/>
    <w:rsid w:val="00C96673"/>
    <w:rsid w:val="00CA53E4"/>
    <w:rsid w:val="00CC63CF"/>
    <w:rsid w:val="00CD4925"/>
    <w:rsid w:val="00CE7893"/>
    <w:rsid w:val="00CE7E44"/>
    <w:rsid w:val="00D01184"/>
    <w:rsid w:val="00D157C2"/>
    <w:rsid w:val="00D27D35"/>
    <w:rsid w:val="00D36DB2"/>
    <w:rsid w:val="00D831DC"/>
    <w:rsid w:val="00D90FE6"/>
    <w:rsid w:val="00D928B5"/>
    <w:rsid w:val="00D96002"/>
    <w:rsid w:val="00D978EB"/>
    <w:rsid w:val="00DA5019"/>
    <w:rsid w:val="00DB2B48"/>
    <w:rsid w:val="00DC04AC"/>
    <w:rsid w:val="00DD408D"/>
    <w:rsid w:val="00DE1B2E"/>
    <w:rsid w:val="00DF1D1B"/>
    <w:rsid w:val="00E05264"/>
    <w:rsid w:val="00E21FAD"/>
    <w:rsid w:val="00E22039"/>
    <w:rsid w:val="00E35E94"/>
    <w:rsid w:val="00E42382"/>
    <w:rsid w:val="00E4490E"/>
    <w:rsid w:val="00E50A79"/>
    <w:rsid w:val="00E54D62"/>
    <w:rsid w:val="00E6045F"/>
    <w:rsid w:val="00E80A52"/>
    <w:rsid w:val="00E8611A"/>
    <w:rsid w:val="00EB05B0"/>
    <w:rsid w:val="00EC1F98"/>
    <w:rsid w:val="00EC55E6"/>
    <w:rsid w:val="00EE6BBE"/>
    <w:rsid w:val="00EF3E25"/>
    <w:rsid w:val="00EF4CE1"/>
    <w:rsid w:val="00F00BDD"/>
    <w:rsid w:val="00F1338F"/>
    <w:rsid w:val="00F21D86"/>
    <w:rsid w:val="00F22C07"/>
    <w:rsid w:val="00F41312"/>
    <w:rsid w:val="00F46B38"/>
    <w:rsid w:val="00F5165A"/>
    <w:rsid w:val="00F55C8B"/>
    <w:rsid w:val="00F636B6"/>
    <w:rsid w:val="00F71DF0"/>
    <w:rsid w:val="00F9268D"/>
    <w:rsid w:val="00FB4E1C"/>
    <w:rsid w:val="00FD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3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55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D47"/>
  </w:style>
  <w:style w:type="paragraph" w:styleId="Stopka">
    <w:name w:val="footer"/>
    <w:basedOn w:val="Normalny"/>
    <w:link w:val="StopkaZnak"/>
    <w:uiPriority w:val="99"/>
    <w:unhideWhenUsed/>
    <w:rsid w:val="00655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D47"/>
  </w:style>
  <w:style w:type="paragraph" w:styleId="Tekstdymka">
    <w:name w:val="Balloon Text"/>
    <w:basedOn w:val="Normalny"/>
    <w:link w:val="TekstdymkaZnak"/>
    <w:uiPriority w:val="99"/>
    <w:semiHidden/>
    <w:unhideWhenUsed/>
    <w:rsid w:val="003E3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395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106D3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taniaksiazka.pl/autor/motta-giorg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niaksiazka.pl/autor/beata-cwikowsk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Szkoła</cp:lastModifiedBy>
  <cp:revision>97</cp:revision>
  <cp:lastPrinted>2019-08-20T13:11:00Z</cp:lastPrinted>
  <dcterms:created xsi:type="dcterms:W3CDTF">2018-05-29T07:26:00Z</dcterms:created>
  <dcterms:modified xsi:type="dcterms:W3CDTF">2020-07-10T12:08:00Z</dcterms:modified>
</cp:coreProperties>
</file>